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24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3B0AE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</w:pPr>
    </w:p>
    <w:p w14:paraId="02E3D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自愿放弃资格复审承诺书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（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示例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）</w:t>
      </w:r>
    </w:p>
    <w:p w14:paraId="7B84C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6459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firstLine="0" w:firstLineChars="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黔南州人民医院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</w:p>
    <w:p w14:paraId="3FDC6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本人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姓名XXX</w:t>
      </w:r>
      <w:r>
        <w:rPr>
          <w:rFonts w:hint="default" w:ascii="Times New Roman" w:hAnsi="Times New Roman" w:eastAsia="仿宋" w:cs="Times New Roman"/>
          <w:sz w:val="32"/>
          <w:szCs w:val="32"/>
        </w:rPr>
        <w:t>，身份证号码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XXXXXXXXXXXXXXXX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性别XX</w:t>
      </w:r>
      <w:r>
        <w:rPr>
          <w:rFonts w:hint="default" w:ascii="Times New Roman" w:hAnsi="Times New Roman" w:eastAsia="仿宋" w:cs="Times New Roman"/>
          <w:sz w:val="32"/>
          <w:szCs w:val="32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手机号码：XXXXXXXXXXXX，参加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黔南州人民医院2026年招聘编制外护理人员</w:t>
      </w:r>
      <w:r>
        <w:rPr>
          <w:rFonts w:hint="default" w:ascii="Times New Roman" w:hAnsi="Times New Roman" w:eastAsia="仿宋" w:cs="Times New Roman"/>
          <w:sz w:val="32"/>
          <w:szCs w:val="32"/>
        </w:rPr>
        <w:t>考试，现已入围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黔南州人民医院2026年招聘编制外护理人员</w:t>
      </w:r>
      <w:r>
        <w:rPr>
          <w:rFonts w:hint="default" w:ascii="Times New Roman" w:hAnsi="Times New Roman" w:eastAsia="仿宋" w:cs="Times New Roman"/>
          <w:sz w:val="32"/>
          <w:szCs w:val="32"/>
        </w:rPr>
        <w:t>资格复审。因个人原因自愿放弃此次资格复审及后续面试机会，由此产生的后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32"/>
          <w:szCs w:val="32"/>
        </w:rPr>
        <w:t>果由本人承担。</w:t>
      </w:r>
    </w:p>
    <w:p w14:paraId="4FBEF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3D34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3734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87DB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5120" w:firstLineChars="16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承诺人：</w:t>
      </w:r>
    </w:p>
    <w:p w14:paraId="16D54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firstLine="5017" w:firstLineChars="1568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（签名按手印）</w:t>
      </w:r>
    </w:p>
    <w:p w14:paraId="3E669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firstLine="5440" w:firstLineChars="17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日</w:t>
      </w:r>
    </w:p>
    <w:sectPr>
      <w:pgSz w:w="11906" w:h="16838"/>
      <w:pgMar w:top="2098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A0BA8ED-1508-4795-AE4F-ED28C0F3A1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F367FF7F-40E4-49D6-BB8A-E3318DAF3C3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9FC9969-ED6A-4101-B760-F06B99CA96C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E2020BF-BD04-4736-8064-1985262A86FE}"/>
  </w:font>
  <w:font w:name="WPSEMBED6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1MmM4MzE1ZmU3NzRjODE3YjE0NzJkOTNkZWEwN2QifQ=="/>
  </w:docVars>
  <w:rsids>
    <w:rsidRoot w:val="00000000"/>
    <w:rsid w:val="047147D0"/>
    <w:rsid w:val="081104CB"/>
    <w:rsid w:val="0AA913DA"/>
    <w:rsid w:val="14F72E20"/>
    <w:rsid w:val="24977834"/>
    <w:rsid w:val="34D61D82"/>
    <w:rsid w:val="3E825DAC"/>
    <w:rsid w:val="42FF5B59"/>
    <w:rsid w:val="45443813"/>
    <w:rsid w:val="4B6F0C0A"/>
    <w:rsid w:val="4D6F55B6"/>
    <w:rsid w:val="50E0418D"/>
    <w:rsid w:val="5706594D"/>
    <w:rsid w:val="57A245A5"/>
    <w:rsid w:val="6E75479F"/>
    <w:rsid w:val="71136034"/>
    <w:rsid w:val="77916A44"/>
    <w:rsid w:val="7B83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239</Characters>
  <Lines>0</Lines>
  <Paragraphs>0</Paragraphs>
  <TotalTime>0</TotalTime>
  <ScaleCrop>false</ScaleCrop>
  <LinksUpToDate>false</LinksUpToDate>
  <CharactersWithSpaces>243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2025-05-09T01:59:00Z</dcterms:created>
  <dc:creator>Administrator</dc:creator>
  <cp:lastModifiedBy>K</cp:lastModifiedBy>
  <dcterms:modified xsi:type="dcterms:W3CDTF">2026-10-19T08:19:57Z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2215FA05AAB346E287FE9D2582A1C480_12</vt:lpwstr>
  </property>
  <property fmtid="{D5CDD505-2E9C-101B-9397-08002B2CF9AE}" pid="4" name="KSOTemplateDocerSaveRecord">
    <vt:lpwstr>eyJoZGlkIjoiODYwODE4ZDllMDE3NWIzMGZhN2ZkM2M5ODJkOTViZGYiLCJ1c2VySWQiOiI0MDY4MDMzMTAifQ==</vt:lpwstr>
  </property>
</Properties>
</file>