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7"/>
        <w:gridCol w:w="1894"/>
        <w:gridCol w:w="1037"/>
        <w:gridCol w:w="1623"/>
        <w:gridCol w:w="3103"/>
      </w:tblGrid>
      <w:tr w:rsidR="009D591A" w:rsidTr="005E6AA8">
        <w:trPr>
          <w:trHeight w:val="860"/>
        </w:trPr>
        <w:tc>
          <w:tcPr>
            <w:tcW w:w="8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9D591A">
            <w:pPr>
              <w:widowControl/>
              <w:spacing w:line="560" w:lineRule="exact"/>
              <w:ind w:left="720" w:hangingChars="300" w:hanging="720"/>
              <w:jc w:val="left"/>
              <w:rPr>
                <w:rFonts w:ascii="仿宋_GB2312" w:eastAsia="仿宋_GB2312" w:hAnsi="仿宋" w:cs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4"/>
              </w:rPr>
              <w:t>附件1：</w:t>
            </w:r>
          </w:p>
          <w:p w:rsidR="009D591A" w:rsidRDefault="009D591A" w:rsidP="009D591A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 xml:space="preserve">纳雍县中医医院2023年第一批面向社公开招聘  </w:t>
            </w:r>
          </w:p>
          <w:p w:rsidR="009D591A" w:rsidRDefault="009D591A" w:rsidP="009D591A">
            <w:pPr>
              <w:widowControl/>
              <w:spacing w:line="400" w:lineRule="exact"/>
              <w:ind w:left="840" w:hangingChars="300" w:hanging="84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8"/>
                <w:szCs w:val="28"/>
              </w:rPr>
              <w:t>编制外专业技术人才职位表</w:t>
            </w:r>
          </w:p>
        </w:tc>
      </w:tr>
      <w:tr w:rsidR="009D591A" w:rsidTr="005E6AA8">
        <w:trPr>
          <w:trHeight w:val="41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招聘专业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职数（人）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备注</w:t>
            </w:r>
          </w:p>
        </w:tc>
      </w:tr>
      <w:tr w:rsidR="009D591A" w:rsidTr="005E6AA8">
        <w:trPr>
          <w:trHeight w:val="72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护理岗位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护理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持有护士资格证，具有二级以上医院工作一年以上经历。</w:t>
            </w:r>
          </w:p>
        </w:tc>
      </w:tr>
      <w:tr w:rsidR="009D591A" w:rsidTr="005E6AA8">
        <w:trPr>
          <w:trHeight w:val="702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sz w:val="20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助产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持有护士资格证，具有二级以上医院工作一年以上经历。</w:t>
            </w:r>
          </w:p>
        </w:tc>
      </w:tr>
      <w:tr w:rsidR="009D591A" w:rsidTr="005E6AA8">
        <w:trPr>
          <w:trHeight w:val="603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老年保健与管理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持有护士资格证，具有二级以上医院工作一年以上经历。</w:t>
            </w:r>
          </w:p>
        </w:tc>
      </w:tr>
      <w:tr w:rsidR="009D591A" w:rsidTr="005E6AA8">
        <w:trPr>
          <w:trHeight w:val="694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临床岗位</w:t>
            </w:r>
          </w:p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针灸推拿学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大专及以上学历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具有二级以上医院工作一年以上经历。</w:t>
            </w:r>
          </w:p>
        </w:tc>
      </w:tr>
      <w:tr w:rsidR="009D591A" w:rsidTr="005E6AA8">
        <w:trPr>
          <w:trHeight w:val="804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临床医学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具有二级以上医院工作一年以上经历。</w:t>
            </w:r>
          </w:p>
        </w:tc>
      </w:tr>
      <w:tr w:rsidR="009D591A" w:rsidTr="005E6AA8">
        <w:trPr>
          <w:trHeight w:val="804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康复治疗学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具有二级以上医院工作一年以上经历。</w:t>
            </w:r>
          </w:p>
        </w:tc>
      </w:tr>
      <w:tr w:rsidR="009D591A" w:rsidTr="005E6AA8">
        <w:trPr>
          <w:trHeight w:val="90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运动康复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具有二级以上医院工作一年以上经历。</w:t>
            </w:r>
          </w:p>
        </w:tc>
      </w:tr>
      <w:tr w:rsidR="009D591A" w:rsidTr="005E6AA8">
        <w:trPr>
          <w:trHeight w:val="660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医技岗位</w:t>
            </w:r>
          </w:p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医学检验技术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具有二级以上医院工作一年以上经历。</w:t>
            </w:r>
          </w:p>
        </w:tc>
      </w:tr>
      <w:tr w:rsidR="009D591A" w:rsidTr="005E6AA8">
        <w:trPr>
          <w:trHeight w:val="791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医学影像技术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具有二级以上医院工作一年以上经历。</w:t>
            </w:r>
          </w:p>
        </w:tc>
      </w:tr>
      <w:tr w:rsidR="009D591A" w:rsidTr="005E6AA8">
        <w:trPr>
          <w:trHeight w:val="778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行政后勤</w:t>
            </w:r>
          </w:p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大数据技术与应用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在二级以上医疗机构从事医疗信息网络服务一年以上工作经历。</w:t>
            </w:r>
          </w:p>
        </w:tc>
      </w:tr>
      <w:tr w:rsidR="009D591A" w:rsidTr="005E6AA8">
        <w:trPr>
          <w:trHeight w:val="642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设计与制作类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具有平面设计资质，会驾驶车辆。</w:t>
            </w:r>
          </w:p>
        </w:tc>
      </w:tr>
      <w:tr w:rsidR="009D591A" w:rsidTr="005E6AA8">
        <w:trPr>
          <w:trHeight w:val="448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审计学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本科及以上学历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591A" w:rsidTr="005E6AA8">
        <w:trPr>
          <w:trHeight w:val="448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1A" w:rsidRDefault="009D591A" w:rsidP="005E6AA8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91A" w:rsidRDefault="009D591A" w:rsidP="005E6AA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A645D" w:rsidRDefault="003A645D"/>
    <w:sectPr w:rsidR="003A645D" w:rsidSect="003A6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91A"/>
    <w:rsid w:val="00030026"/>
    <w:rsid w:val="000374AA"/>
    <w:rsid w:val="0006270B"/>
    <w:rsid w:val="000754E1"/>
    <w:rsid w:val="00075A12"/>
    <w:rsid w:val="00093D32"/>
    <w:rsid w:val="00097DB7"/>
    <w:rsid w:val="00123F69"/>
    <w:rsid w:val="00124B24"/>
    <w:rsid w:val="00124DFF"/>
    <w:rsid w:val="00142692"/>
    <w:rsid w:val="00164852"/>
    <w:rsid w:val="00182F96"/>
    <w:rsid w:val="001A395E"/>
    <w:rsid w:val="001A70DD"/>
    <w:rsid w:val="001A788C"/>
    <w:rsid w:val="001B1393"/>
    <w:rsid w:val="001D4770"/>
    <w:rsid w:val="001E5FA9"/>
    <w:rsid w:val="00203074"/>
    <w:rsid w:val="00216E75"/>
    <w:rsid w:val="002179CA"/>
    <w:rsid w:val="0022000F"/>
    <w:rsid w:val="002207B5"/>
    <w:rsid w:val="0025629F"/>
    <w:rsid w:val="00257D5D"/>
    <w:rsid w:val="00281844"/>
    <w:rsid w:val="00286726"/>
    <w:rsid w:val="00287C37"/>
    <w:rsid w:val="002924B5"/>
    <w:rsid w:val="002B07F5"/>
    <w:rsid w:val="002C7A18"/>
    <w:rsid w:val="002D1C2B"/>
    <w:rsid w:val="002F4858"/>
    <w:rsid w:val="002F561C"/>
    <w:rsid w:val="00303B7B"/>
    <w:rsid w:val="00323355"/>
    <w:rsid w:val="00343F9B"/>
    <w:rsid w:val="00344033"/>
    <w:rsid w:val="00347B95"/>
    <w:rsid w:val="00352C2C"/>
    <w:rsid w:val="003610D4"/>
    <w:rsid w:val="00367E04"/>
    <w:rsid w:val="00374D75"/>
    <w:rsid w:val="003772E1"/>
    <w:rsid w:val="0038050D"/>
    <w:rsid w:val="003A645D"/>
    <w:rsid w:val="003C5638"/>
    <w:rsid w:val="003D702A"/>
    <w:rsid w:val="003D7895"/>
    <w:rsid w:val="00400A0A"/>
    <w:rsid w:val="00400F98"/>
    <w:rsid w:val="00402C6E"/>
    <w:rsid w:val="004079AC"/>
    <w:rsid w:val="00423284"/>
    <w:rsid w:val="00437636"/>
    <w:rsid w:val="004463CA"/>
    <w:rsid w:val="00461E09"/>
    <w:rsid w:val="00466F98"/>
    <w:rsid w:val="004922FB"/>
    <w:rsid w:val="004D0054"/>
    <w:rsid w:val="0050492D"/>
    <w:rsid w:val="005577FC"/>
    <w:rsid w:val="005667C1"/>
    <w:rsid w:val="00572E5D"/>
    <w:rsid w:val="00576900"/>
    <w:rsid w:val="005B2E0E"/>
    <w:rsid w:val="005C5091"/>
    <w:rsid w:val="005E7C55"/>
    <w:rsid w:val="005F3F46"/>
    <w:rsid w:val="006144BB"/>
    <w:rsid w:val="00617BDD"/>
    <w:rsid w:val="00617E9D"/>
    <w:rsid w:val="00625D6D"/>
    <w:rsid w:val="00642E6E"/>
    <w:rsid w:val="00647CC8"/>
    <w:rsid w:val="006578C3"/>
    <w:rsid w:val="00660F6F"/>
    <w:rsid w:val="00683151"/>
    <w:rsid w:val="006C2362"/>
    <w:rsid w:val="006D1871"/>
    <w:rsid w:val="006E4AD4"/>
    <w:rsid w:val="006F41D1"/>
    <w:rsid w:val="00705883"/>
    <w:rsid w:val="007115FB"/>
    <w:rsid w:val="00720880"/>
    <w:rsid w:val="00780196"/>
    <w:rsid w:val="00794158"/>
    <w:rsid w:val="007D56F7"/>
    <w:rsid w:val="007E7D70"/>
    <w:rsid w:val="007F2014"/>
    <w:rsid w:val="007F2AB0"/>
    <w:rsid w:val="007F62C8"/>
    <w:rsid w:val="007F7885"/>
    <w:rsid w:val="007F7903"/>
    <w:rsid w:val="008003DA"/>
    <w:rsid w:val="008128D5"/>
    <w:rsid w:val="00812E99"/>
    <w:rsid w:val="008162A3"/>
    <w:rsid w:val="00826133"/>
    <w:rsid w:val="00837310"/>
    <w:rsid w:val="00844874"/>
    <w:rsid w:val="00852EDA"/>
    <w:rsid w:val="00853E52"/>
    <w:rsid w:val="00880754"/>
    <w:rsid w:val="008921E1"/>
    <w:rsid w:val="008A3A8C"/>
    <w:rsid w:val="008B19CA"/>
    <w:rsid w:val="008B1BE4"/>
    <w:rsid w:val="008B7072"/>
    <w:rsid w:val="00904B70"/>
    <w:rsid w:val="009106F0"/>
    <w:rsid w:val="00926F5D"/>
    <w:rsid w:val="00931DCC"/>
    <w:rsid w:val="009434FC"/>
    <w:rsid w:val="00952EDF"/>
    <w:rsid w:val="00957A6D"/>
    <w:rsid w:val="00964E45"/>
    <w:rsid w:val="0098611F"/>
    <w:rsid w:val="0099544E"/>
    <w:rsid w:val="009A0DC3"/>
    <w:rsid w:val="009A1C6B"/>
    <w:rsid w:val="009B6F14"/>
    <w:rsid w:val="009D591A"/>
    <w:rsid w:val="00A220BF"/>
    <w:rsid w:val="00A43CDF"/>
    <w:rsid w:val="00A5018F"/>
    <w:rsid w:val="00A57B96"/>
    <w:rsid w:val="00A620AA"/>
    <w:rsid w:val="00A650B9"/>
    <w:rsid w:val="00A738CE"/>
    <w:rsid w:val="00AB3558"/>
    <w:rsid w:val="00B045D5"/>
    <w:rsid w:val="00B05300"/>
    <w:rsid w:val="00B3219D"/>
    <w:rsid w:val="00B535B6"/>
    <w:rsid w:val="00B56116"/>
    <w:rsid w:val="00B752EE"/>
    <w:rsid w:val="00B85370"/>
    <w:rsid w:val="00BB117F"/>
    <w:rsid w:val="00BB6C09"/>
    <w:rsid w:val="00BB7056"/>
    <w:rsid w:val="00BE2243"/>
    <w:rsid w:val="00BE33C0"/>
    <w:rsid w:val="00C0520F"/>
    <w:rsid w:val="00C10C99"/>
    <w:rsid w:val="00C22AFF"/>
    <w:rsid w:val="00C41055"/>
    <w:rsid w:val="00C453CC"/>
    <w:rsid w:val="00C54083"/>
    <w:rsid w:val="00C55884"/>
    <w:rsid w:val="00C730A5"/>
    <w:rsid w:val="00C777CE"/>
    <w:rsid w:val="00C95751"/>
    <w:rsid w:val="00CD14ED"/>
    <w:rsid w:val="00CE024D"/>
    <w:rsid w:val="00D2380E"/>
    <w:rsid w:val="00D260E4"/>
    <w:rsid w:val="00D27D09"/>
    <w:rsid w:val="00D32043"/>
    <w:rsid w:val="00D5065B"/>
    <w:rsid w:val="00D56620"/>
    <w:rsid w:val="00D61FB9"/>
    <w:rsid w:val="00D81E51"/>
    <w:rsid w:val="00DA2EDE"/>
    <w:rsid w:val="00DB7181"/>
    <w:rsid w:val="00DC1076"/>
    <w:rsid w:val="00DD287C"/>
    <w:rsid w:val="00DE7967"/>
    <w:rsid w:val="00DF199A"/>
    <w:rsid w:val="00DF3A54"/>
    <w:rsid w:val="00E0419F"/>
    <w:rsid w:val="00E1399A"/>
    <w:rsid w:val="00E21D3C"/>
    <w:rsid w:val="00E36C7F"/>
    <w:rsid w:val="00E504B5"/>
    <w:rsid w:val="00E550A6"/>
    <w:rsid w:val="00EB432E"/>
    <w:rsid w:val="00EC3B80"/>
    <w:rsid w:val="00F1728B"/>
    <w:rsid w:val="00F26295"/>
    <w:rsid w:val="00F31796"/>
    <w:rsid w:val="00F3362E"/>
    <w:rsid w:val="00F57DFC"/>
    <w:rsid w:val="00F60322"/>
    <w:rsid w:val="00F804BE"/>
    <w:rsid w:val="00F81C8F"/>
    <w:rsid w:val="00F9229A"/>
    <w:rsid w:val="00F94948"/>
    <w:rsid w:val="00FC11D1"/>
    <w:rsid w:val="00FC2AAB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纳雍县阳长镇单位管理员</dc:creator>
  <cp:lastModifiedBy>纳雍县阳长镇单位管理员</cp:lastModifiedBy>
  <cp:revision>1</cp:revision>
  <dcterms:created xsi:type="dcterms:W3CDTF">2023-05-16T08:48:00Z</dcterms:created>
  <dcterms:modified xsi:type="dcterms:W3CDTF">2023-05-16T08:49:00Z</dcterms:modified>
</cp:coreProperties>
</file>