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E1" w:rsidRDefault="00C718F2" w:rsidP="00A463E5">
      <w:pPr>
        <w:pStyle w:val="a5"/>
        <w:widowControl/>
        <w:spacing w:line="360" w:lineRule="auto"/>
        <w:jc w:val="center"/>
        <w:rPr>
          <w:rFonts w:ascii="黑体" w:eastAsia="黑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贵州</w:t>
      </w:r>
      <w:r>
        <w:rPr>
          <w:rFonts w:ascii="黑体" w:eastAsia="黑体" w:hAnsi="宋体" w:cs="宋体" w:hint="eastAsia"/>
          <w:b/>
          <w:bCs/>
          <w:color w:val="000000"/>
          <w:sz w:val="28"/>
          <w:szCs w:val="28"/>
        </w:rPr>
        <w:t>松桃群希实验学校</w:t>
      </w:r>
      <w:r>
        <w:rPr>
          <w:rFonts w:ascii="黑体" w:eastAsia="黑体" w:hAnsi="宋体" w:cs="宋体" w:hint="eastAsia"/>
          <w:b/>
          <w:bCs/>
          <w:color w:val="000000"/>
          <w:sz w:val="28"/>
          <w:szCs w:val="28"/>
        </w:rPr>
        <w:t>引进</w:t>
      </w:r>
      <w:r>
        <w:rPr>
          <w:rFonts w:ascii="黑体" w:eastAsia="黑体" w:hAnsi="宋体" w:cs="宋体" w:hint="eastAsia"/>
          <w:b/>
          <w:bCs/>
          <w:color w:val="000000"/>
          <w:sz w:val="28"/>
          <w:szCs w:val="28"/>
        </w:rPr>
        <w:t>招聘</w:t>
      </w:r>
      <w:r>
        <w:rPr>
          <w:rFonts w:ascii="黑体" w:eastAsia="黑体" w:hAnsi="宋体" w:cs="宋体" w:hint="eastAsia"/>
          <w:b/>
          <w:bCs/>
          <w:color w:val="000000"/>
          <w:sz w:val="28"/>
          <w:szCs w:val="28"/>
        </w:rPr>
        <w:t>学科带头人和后备</w:t>
      </w:r>
      <w:r>
        <w:rPr>
          <w:rFonts w:ascii="黑体" w:eastAsia="黑体" w:hAnsi="宋体" w:cs="宋体" w:hint="eastAsia"/>
          <w:b/>
          <w:bCs/>
          <w:color w:val="000000"/>
          <w:sz w:val="28"/>
          <w:szCs w:val="28"/>
        </w:rPr>
        <w:t>骨干教师</w:t>
      </w:r>
    </w:p>
    <w:p w:rsidR="00640AE1" w:rsidRDefault="00C718F2">
      <w:pPr>
        <w:widowControl/>
        <w:spacing w:line="440" w:lineRule="exact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报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名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登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记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表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　</w:t>
      </w:r>
    </w:p>
    <w:p w:rsidR="00640AE1" w:rsidRPr="008C2E68" w:rsidRDefault="00C718F2" w:rsidP="008C2E68">
      <w:pPr>
        <w:widowControl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>紧接联系电话：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 xml:space="preserve">                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 xml:space="preserve">  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 xml:space="preserve"> </w:t>
      </w:r>
      <w:r w:rsid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 xml:space="preserve">            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>填表日期：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 xml:space="preserve">    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>年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>月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 xml:space="preserve">  </w:t>
      </w:r>
      <w:r w:rsidRPr="008C2E68">
        <w:rPr>
          <w:rFonts w:ascii="仿宋_GB2312" w:eastAsia="仿宋_GB2312" w:hAnsi="宋体" w:cs="宋体" w:hint="eastAsia"/>
          <w:b/>
          <w:bCs/>
          <w:color w:val="000000"/>
          <w:kern w:val="0"/>
          <w:sz w:val="22"/>
          <w:szCs w:val="22"/>
        </w:rPr>
        <w:t>日</w:t>
      </w:r>
    </w:p>
    <w:tbl>
      <w:tblPr>
        <w:tblW w:w="9166" w:type="dxa"/>
        <w:jc w:val="center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0"/>
        <w:gridCol w:w="1276"/>
        <w:gridCol w:w="1447"/>
        <w:gridCol w:w="903"/>
        <w:gridCol w:w="720"/>
        <w:gridCol w:w="385"/>
        <w:gridCol w:w="515"/>
        <w:gridCol w:w="897"/>
        <w:gridCol w:w="1263"/>
      </w:tblGrid>
      <w:tr w:rsidR="00640AE1" w:rsidTr="008C2E68">
        <w:trPr>
          <w:trHeight w:val="56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姓名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性别　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民族　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照片　　</w:t>
            </w:r>
          </w:p>
        </w:tc>
      </w:tr>
      <w:tr w:rsidR="00640AE1" w:rsidTr="008C2E68">
        <w:trPr>
          <w:trHeight w:val="567"/>
          <w:jc w:val="center"/>
        </w:trPr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身份证号码　　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E1" w:rsidRDefault="00640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0AE1" w:rsidTr="008C2E68">
        <w:trPr>
          <w:trHeight w:val="56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政治面貌　　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E1" w:rsidRDefault="00640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0AE1" w:rsidTr="008C2E68">
        <w:trPr>
          <w:trHeight w:val="56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学科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参加工作</w:t>
            </w:r>
            <w:r w:rsidR="008C2E68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E1" w:rsidRDefault="00640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0AE1" w:rsidTr="008C2E68">
        <w:trPr>
          <w:trHeight w:val="443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专业职称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及获得时间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E1" w:rsidRDefault="00640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0AE1" w:rsidTr="008C2E68">
        <w:trPr>
          <w:trHeight w:val="601"/>
          <w:jc w:val="center"/>
        </w:trPr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现工作单位　　</w:t>
            </w:r>
          </w:p>
        </w:tc>
        <w:tc>
          <w:tcPr>
            <w:tcW w:w="6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505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学历学位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全日制　　</w:t>
            </w:r>
          </w:p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教育　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毕业院校及专业　　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802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640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职　　</w:t>
            </w:r>
          </w:p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进修教育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毕业院校及专业　　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641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现居住地　　</w:t>
            </w:r>
          </w:p>
        </w:tc>
        <w:tc>
          <w:tcPr>
            <w:tcW w:w="7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市（区）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县（市）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镇（街道）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社区（村）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56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联系地址　　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56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未婚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离异：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　　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641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应聘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7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640AE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0AE1" w:rsidTr="008C2E68">
        <w:trPr>
          <w:trHeight w:val="3251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经历　（从高中阶段填起）　</w:t>
            </w:r>
          </w:p>
        </w:tc>
        <w:tc>
          <w:tcPr>
            <w:tcW w:w="7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309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 xml:space="preserve">工作经历　　</w:t>
            </w:r>
          </w:p>
        </w:tc>
        <w:tc>
          <w:tcPr>
            <w:tcW w:w="7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466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个人荣誉、主要业绩及获奖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情况（请注明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奖励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时间、表彰机构、获奖名称等）　　</w:t>
            </w:r>
          </w:p>
        </w:tc>
        <w:tc>
          <w:tcPr>
            <w:tcW w:w="7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567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家庭成员及主要社会关系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名　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关系　　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位　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职务　　</w:t>
            </w:r>
          </w:p>
        </w:tc>
      </w:tr>
      <w:tr w:rsidR="00640AE1" w:rsidTr="008C2E68">
        <w:trPr>
          <w:trHeight w:val="567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640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567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640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567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640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567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640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567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640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0AE1" w:rsidTr="008C2E68">
        <w:trPr>
          <w:trHeight w:val="1414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其他需说明的情况　　</w:t>
            </w:r>
          </w:p>
        </w:tc>
        <w:tc>
          <w:tcPr>
            <w:tcW w:w="7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E1" w:rsidRDefault="00C718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40AE1" w:rsidRPr="008C2E68" w:rsidRDefault="00C718F2" w:rsidP="008C2E68">
      <w:pPr>
        <w:pStyle w:val="a5"/>
        <w:widowControl/>
        <w:spacing w:line="360" w:lineRule="auto"/>
        <w:ind w:left="361" w:hangingChars="200" w:hanging="361"/>
        <w:jc w:val="center"/>
        <w:rPr>
          <w:rFonts w:ascii="宋体" w:eastAsia="宋体" w:hAnsi="宋体" w:cs="宋体"/>
          <w:b/>
          <w:sz w:val="26"/>
          <w:szCs w:val="26"/>
        </w:rPr>
      </w:pPr>
      <w:r w:rsidRPr="008C2E68">
        <w:rPr>
          <w:rFonts w:ascii="宋体" w:eastAsia="宋体" w:hAnsi="宋体" w:cs="宋体" w:hint="eastAsia"/>
          <w:b/>
          <w:sz w:val="18"/>
          <w:szCs w:val="18"/>
        </w:rPr>
        <w:t>注：表列项目应真实填写内容或注明“无”，不得漏项。报名人员保证内容的真实性，并承担相应的法律后果</w:t>
      </w:r>
    </w:p>
    <w:sectPr w:rsidR="00640AE1" w:rsidRPr="008C2E68" w:rsidSect="008C2E68">
      <w:headerReference w:type="default" r:id="rId8"/>
      <w:pgSz w:w="11906" w:h="16838"/>
      <w:pgMar w:top="1985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8F2" w:rsidRDefault="00C718F2" w:rsidP="00640AE1">
      <w:r>
        <w:separator/>
      </w:r>
    </w:p>
  </w:endnote>
  <w:endnote w:type="continuationSeparator" w:id="0">
    <w:p w:rsidR="00C718F2" w:rsidRDefault="00C718F2" w:rsidP="0064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8F2" w:rsidRDefault="00C718F2" w:rsidP="00640AE1">
      <w:r>
        <w:separator/>
      </w:r>
    </w:p>
  </w:footnote>
  <w:footnote w:type="continuationSeparator" w:id="0">
    <w:p w:rsidR="00C718F2" w:rsidRDefault="00C718F2" w:rsidP="00640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AE1" w:rsidRDefault="00C718F2">
    <w:pPr>
      <w:pStyle w:val="a4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-378461</wp:posOffset>
          </wp:positionV>
          <wp:extent cx="6059469" cy="752475"/>
          <wp:effectExtent l="0" t="0" r="0" b="0"/>
          <wp:wrapNone/>
          <wp:docPr id="4" name="图片 0" descr="文档模板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文档模板-02.png"/>
                  <pic:cNvPicPr>
                    <a:picLocks noChangeAspect="1"/>
                  </pic:cNvPicPr>
                </pic:nvPicPr>
                <pic:blipFill>
                  <a:blip r:embed="rId1"/>
                  <a:srcRect l="2150" r="1969" b="15807"/>
                  <a:stretch>
                    <a:fillRect/>
                  </a:stretch>
                </pic:blipFill>
                <pic:spPr>
                  <a:xfrm>
                    <a:off x="0" y="0"/>
                    <a:ext cx="6094095" cy="75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D8B20A"/>
    <w:multiLevelType w:val="singleLevel"/>
    <w:tmpl w:val="A4D8B20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BDFAC0"/>
    <w:multiLevelType w:val="singleLevel"/>
    <w:tmpl w:val="26BDFAC0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40AE1"/>
    <w:rsid w:val="001D660E"/>
    <w:rsid w:val="002F14B2"/>
    <w:rsid w:val="005C5BBE"/>
    <w:rsid w:val="00640AE1"/>
    <w:rsid w:val="008C2E68"/>
    <w:rsid w:val="00A463E5"/>
    <w:rsid w:val="00C718F2"/>
    <w:rsid w:val="00E85803"/>
    <w:rsid w:val="013E0FF7"/>
    <w:rsid w:val="024F2B17"/>
    <w:rsid w:val="037666B9"/>
    <w:rsid w:val="03FC577E"/>
    <w:rsid w:val="0582624F"/>
    <w:rsid w:val="05C40B6E"/>
    <w:rsid w:val="062F62E6"/>
    <w:rsid w:val="06A93DE3"/>
    <w:rsid w:val="06CF5124"/>
    <w:rsid w:val="07B50458"/>
    <w:rsid w:val="08A93767"/>
    <w:rsid w:val="094B7120"/>
    <w:rsid w:val="09684E5F"/>
    <w:rsid w:val="09A46C13"/>
    <w:rsid w:val="0A460FD1"/>
    <w:rsid w:val="0A4B182E"/>
    <w:rsid w:val="0B084F3B"/>
    <w:rsid w:val="0B10569C"/>
    <w:rsid w:val="0BFA1B06"/>
    <w:rsid w:val="0CE91C2C"/>
    <w:rsid w:val="0D6700CE"/>
    <w:rsid w:val="0D902452"/>
    <w:rsid w:val="0D964207"/>
    <w:rsid w:val="0DC6137A"/>
    <w:rsid w:val="0F1F1BB2"/>
    <w:rsid w:val="0F690836"/>
    <w:rsid w:val="0F704E09"/>
    <w:rsid w:val="10F54B07"/>
    <w:rsid w:val="15021C47"/>
    <w:rsid w:val="154200CF"/>
    <w:rsid w:val="17053495"/>
    <w:rsid w:val="17621E88"/>
    <w:rsid w:val="1785068B"/>
    <w:rsid w:val="17A72858"/>
    <w:rsid w:val="194459F6"/>
    <w:rsid w:val="1A67517D"/>
    <w:rsid w:val="1BA032DE"/>
    <w:rsid w:val="1CFE6759"/>
    <w:rsid w:val="1E267579"/>
    <w:rsid w:val="1E496810"/>
    <w:rsid w:val="1FB86612"/>
    <w:rsid w:val="201D2D3A"/>
    <w:rsid w:val="20C2453F"/>
    <w:rsid w:val="22110084"/>
    <w:rsid w:val="223A7F79"/>
    <w:rsid w:val="22424D7E"/>
    <w:rsid w:val="228154CC"/>
    <w:rsid w:val="2349507A"/>
    <w:rsid w:val="24E8487F"/>
    <w:rsid w:val="25833208"/>
    <w:rsid w:val="26153937"/>
    <w:rsid w:val="262C1874"/>
    <w:rsid w:val="26B70D39"/>
    <w:rsid w:val="279E1270"/>
    <w:rsid w:val="27CE4872"/>
    <w:rsid w:val="27D2724F"/>
    <w:rsid w:val="291B1E1B"/>
    <w:rsid w:val="2984251C"/>
    <w:rsid w:val="299B3C4C"/>
    <w:rsid w:val="29E37123"/>
    <w:rsid w:val="2A181391"/>
    <w:rsid w:val="2A661B54"/>
    <w:rsid w:val="2BAC6DCD"/>
    <w:rsid w:val="2C116FFB"/>
    <w:rsid w:val="2CFA17F0"/>
    <w:rsid w:val="2D66098C"/>
    <w:rsid w:val="2D8B235F"/>
    <w:rsid w:val="2DA14C63"/>
    <w:rsid w:val="2E323A3B"/>
    <w:rsid w:val="2E4455D3"/>
    <w:rsid w:val="2EE03EED"/>
    <w:rsid w:val="2F077443"/>
    <w:rsid w:val="30491748"/>
    <w:rsid w:val="305D1AC1"/>
    <w:rsid w:val="314E3AC6"/>
    <w:rsid w:val="31791DD6"/>
    <w:rsid w:val="332C2705"/>
    <w:rsid w:val="335E3C52"/>
    <w:rsid w:val="34590D58"/>
    <w:rsid w:val="3675596B"/>
    <w:rsid w:val="36974B66"/>
    <w:rsid w:val="37EC084A"/>
    <w:rsid w:val="39474186"/>
    <w:rsid w:val="3A5B31A5"/>
    <w:rsid w:val="3A9B6836"/>
    <w:rsid w:val="3AD103B8"/>
    <w:rsid w:val="3B165782"/>
    <w:rsid w:val="3BB6674A"/>
    <w:rsid w:val="3BD85AD8"/>
    <w:rsid w:val="3C8916DE"/>
    <w:rsid w:val="3CDC26A1"/>
    <w:rsid w:val="3E257EBD"/>
    <w:rsid w:val="3E360526"/>
    <w:rsid w:val="3EAB0011"/>
    <w:rsid w:val="3EDC6705"/>
    <w:rsid w:val="3F1F4F03"/>
    <w:rsid w:val="3FE10183"/>
    <w:rsid w:val="3FE22FAA"/>
    <w:rsid w:val="40F85E60"/>
    <w:rsid w:val="4127739B"/>
    <w:rsid w:val="4192114C"/>
    <w:rsid w:val="41DF3E0F"/>
    <w:rsid w:val="42253EB3"/>
    <w:rsid w:val="433B1610"/>
    <w:rsid w:val="439D6801"/>
    <w:rsid w:val="45C97C7B"/>
    <w:rsid w:val="46C9611A"/>
    <w:rsid w:val="480A7CBF"/>
    <w:rsid w:val="48C62F76"/>
    <w:rsid w:val="48D13F69"/>
    <w:rsid w:val="491378E2"/>
    <w:rsid w:val="492D0B0C"/>
    <w:rsid w:val="49DA20A3"/>
    <w:rsid w:val="4A2778A3"/>
    <w:rsid w:val="4B761376"/>
    <w:rsid w:val="4C2705FD"/>
    <w:rsid w:val="4C2F2BB4"/>
    <w:rsid w:val="4DCB5D0A"/>
    <w:rsid w:val="4E951AD8"/>
    <w:rsid w:val="4EE7289F"/>
    <w:rsid w:val="512B7477"/>
    <w:rsid w:val="516A5652"/>
    <w:rsid w:val="51C27255"/>
    <w:rsid w:val="539B2E81"/>
    <w:rsid w:val="53C7002B"/>
    <w:rsid w:val="53D228A5"/>
    <w:rsid w:val="54172695"/>
    <w:rsid w:val="55113409"/>
    <w:rsid w:val="56036964"/>
    <w:rsid w:val="56086735"/>
    <w:rsid w:val="57290F3B"/>
    <w:rsid w:val="574307DB"/>
    <w:rsid w:val="58031923"/>
    <w:rsid w:val="59D04B7A"/>
    <w:rsid w:val="5A3441C6"/>
    <w:rsid w:val="5BB649AE"/>
    <w:rsid w:val="5BF71447"/>
    <w:rsid w:val="5C4F28D4"/>
    <w:rsid w:val="5CE51E49"/>
    <w:rsid w:val="5D636665"/>
    <w:rsid w:val="5DDE5E8A"/>
    <w:rsid w:val="5E177D45"/>
    <w:rsid w:val="5E207EFF"/>
    <w:rsid w:val="5E764066"/>
    <w:rsid w:val="5F7A0680"/>
    <w:rsid w:val="5FBD4796"/>
    <w:rsid w:val="60295C3B"/>
    <w:rsid w:val="62552642"/>
    <w:rsid w:val="628173C5"/>
    <w:rsid w:val="63374378"/>
    <w:rsid w:val="63436A41"/>
    <w:rsid w:val="635763FD"/>
    <w:rsid w:val="64682159"/>
    <w:rsid w:val="66020404"/>
    <w:rsid w:val="66DD39FD"/>
    <w:rsid w:val="6738450D"/>
    <w:rsid w:val="673A23B1"/>
    <w:rsid w:val="682A7CA2"/>
    <w:rsid w:val="683026DE"/>
    <w:rsid w:val="684030B5"/>
    <w:rsid w:val="68652B5B"/>
    <w:rsid w:val="689001D8"/>
    <w:rsid w:val="6A124C08"/>
    <w:rsid w:val="6DC14770"/>
    <w:rsid w:val="6E544A55"/>
    <w:rsid w:val="6F8F5F36"/>
    <w:rsid w:val="6F9E5730"/>
    <w:rsid w:val="707F747D"/>
    <w:rsid w:val="70B92F40"/>
    <w:rsid w:val="71406E0B"/>
    <w:rsid w:val="72044682"/>
    <w:rsid w:val="722E3623"/>
    <w:rsid w:val="7253057D"/>
    <w:rsid w:val="7258212E"/>
    <w:rsid w:val="73AE11D2"/>
    <w:rsid w:val="75367E7A"/>
    <w:rsid w:val="75A8711A"/>
    <w:rsid w:val="76584A43"/>
    <w:rsid w:val="7842034E"/>
    <w:rsid w:val="787C2D6A"/>
    <w:rsid w:val="78D06307"/>
    <w:rsid w:val="79335B47"/>
    <w:rsid w:val="79487AC4"/>
    <w:rsid w:val="798045EC"/>
    <w:rsid w:val="7AB81014"/>
    <w:rsid w:val="7BB07EC7"/>
    <w:rsid w:val="7D8E40F7"/>
    <w:rsid w:val="7E5950B8"/>
    <w:rsid w:val="7EDA0A03"/>
    <w:rsid w:val="7F6B6D55"/>
    <w:rsid w:val="7FDF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A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40AE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40A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640AE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640AE1"/>
    <w:rPr>
      <w:b/>
    </w:rPr>
  </w:style>
  <w:style w:type="character" w:styleId="a7">
    <w:name w:val="Hyperlink"/>
    <w:basedOn w:val="a0"/>
    <w:qFormat/>
    <w:rsid w:val="00640AE1"/>
    <w:rPr>
      <w:color w:val="0000FF"/>
      <w:u w:val="single"/>
    </w:rPr>
  </w:style>
  <w:style w:type="table" w:styleId="a8">
    <w:name w:val="Table Grid"/>
    <w:basedOn w:val="a1"/>
    <w:qFormat/>
    <w:rsid w:val="00640A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3</cp:revision>
  <dcterms:created xsi:type="dcterms:W3CDTF">2018-04-24T07:26:00Z</dcterms:created>
  <dcterms:modified xsi:type="dcterms:W3CDTF">2018-04-24T07:34:00Z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